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7F4DB4" w14:textId="77777777" w:rsidR="00E775B0" w:rsidRPr="00E775B0" w:rsidRDefault="00E775B0">
      <w:pPr>
        <w:rPr>
          <w:b/>
        </w:rPr>
      </w:pPr>
      <w:r w:rsidRPr="00E775B0">
        <w:rPr>
          <w:b/>
        </w:rPr>
        <w:t>Part A: Phase Change “Algebra”</w:t>
      </w:r>
    </w:p>
    <w:p w14:paraId="2AD4B335" w14:textId="77777777" w:rsidR="00E775B0" w:rsidRDefault="00E775B0">
      <w:r w:rsidRPr="00E775B0">
        <w:rPr>
          <w:i/>
        </w:rPr>
        <w:t xml:space="preserve">Directions </w:t>
      </w:r>
      <w:r>
        <w:t>– Use your notes from p. 20-23 to complete the following problems so that each correctly explains how a phase change happens.  (Remember: thermal energy is heat energy)</w:t>
      </w:r>
    </w:p>
    <w:p w14:paraId="3CEBB04D" w14:textId="77777777" w:rsidR="00E775B0" w:rsidRDefault="00E775B0"/>
    <w:p w14:paraId="38D74EB8" w14:textId="77777777" w:rsidR="00E775B0" w:rsidRDefault="00E775B0">
      <w:r>
        <w:t xml:space="preserve">1) Solid + thermal energy </w:t>
      </w:r>
      <w:r>
        <w:sym w:font="Wingdings" w:char="F0E0"/>
      </w:r>
      <w:r>
        <w:t xml:space="preserve"> _________________________   </w:t>
      </w:r>
    </w:p>
    <w:p w14:paraId="36F3AD08" w14:textId="77777777" w:rsidR="00E775B0" w:rsidRDefault="00E775B0" w:rsidP="00E775B0">
      <w:pPr>
        <w:ind w:firstLine="720"/>
      </w:pPr>
      <w:r>
        <w:t>Phase Change: __________________________</w:t>
      </w:r>
    </w:p>
    <w:p w14:paraId="3D41CA9F" w14:textId="77777777" w:rsidR="00E775B0" w:rsidRDefault="00E775B0">
      <w:r>
        <w:t xml:space="preserve">2) Gas ___ __________________________ </w:t>
      </w:r>
      <w:r>
        <w:sym w:font="Wingdings" w:char="F0E0"/>
      </w:r>
      <w:r>
        <w:t xml:space="preserve"> Liquid    </w:t>
      </w:r>
    </w:p>
    <w:p w14:paraId="200710E0" w14:textId="77777777" w:rsidR="00E775B0" w:rsidRDefault="00E775B0" w:rsidP="00E775B0">
      <w:pPr>
        <w:ind w:firstLine="720"/>
      </w:pPr>
      <w:r>
        <w:t>Phase Change: ___________________________________</w:t>
      </w:r>
    </w:p>
    <w:p w14:paraId="4A1F366B" w14:textId="77777777" w:rsidR="00E775B0" w:rsidRDefault="00E775B0">
      <w:r>
        <w:t xml:space="preserve">3) ___________________________ + __________________________________ </w:t>
      </w:r>
      <w:r>
        <w:sym w:font="Wingdings" w:char="F0E0"/>
      </w:r>
      <w:r>
        <w:t xml:space="preserve"> __________________________</w:t>
      </w:r>
    </w:p>
    <w:p w14:paraId="2A7786EE" w14:textId="77777777" w:rsidR="00E775B0" w:rsidRDefault="00E775B0">
      <w:r>
        <w:tab/>
        <w:t>Phase Change: Evaporation</w:t>
      </w:r>
    </w:p>
    <w:p w14:paraId="46802D0E" w14:textId="77777777" w:rsidR="00E775B0" w:rsidRDefault="00E775B0">
      <w:r>
        <w:t xml:space="preserve">4) Solid __ ___________________________________ </w:t>
      </w:r>
      <w:r>
        <w:sym w:font="Wingdings" w:char="F0E0"/>
      </w:r>
      <w:r>
        <w:t xml:space="preserve"> Gas</w:t>
      </w:r>
    </w:p>
    <w:p w14:paraId="3E4D4EB3" w14:textId="77777777" w:rsidR="00E775B0" w:rsidRDefault="00E775B0">
      <w:r>
        <w:tab/>
        <w:t>Phase Change: _______________________________________</w:t>
      </w:r>
    </w:p>
    <w:p w14:paraId="36D0EFFC" w14:textId="77777777" w:rsidR="00E775B0" w:rsidRDefault="00E775B0">
      <w:r>
        <w:t xml:space="preserve">5) ____________________________ - thermal energy </w:t>
      </w:r>
      <w:r>
        <w:sym w:font="Wingdings" w:char="F0E0"/>
      </w:r>
      <w:r>
        <w:t xml:space="preserve"> Solid</w:t>
      </w:r>
    </w:p>
    <w:p w14:paraId="089370EA" w14:textId="77777777" w:rsidR="00E775B0" w:rsidRDefault="00E775B0">
      <w:r>
        <w:tab/>
        <w:t>Phase Change: ____________________________________________</w:t>
      </w:r>
    </w:p>
    <w:p w14:paraId="1B5F76BC" w14:textId="77777777" w:rsidR="00E775B0" w:rsidRDefault="00E775B0">
      <w:r>
        <w:t xml:space="preserve">6) Gas – thermal energy </w:t>
      </w:r>
      <w:r>
        <w:sym w:font="Wingdings" w:char="F0E0"/>
      </w:r>
      <w:r>
        <w:t xml:space="preserve"> __________________________________________</w:t>
      </w:r>
    </w:p>
    <w:p w14:paraId="385AC6D7" w14:textId="77777777" w:rsidR="00E775B0" w:rsidRDefault="00E775B0">
      <w:r>
        <w:tab/>
        <w:t>Phase Change: Deposition</w:t>
      </w:r>
    </w:p>
    <w:p w14:paraId="0D8AF6F5" w14:textId="77777777" w:rsidR="00E775B0" w:rsidRDefault="00E775B0"/>
    <w:p w14:paraId="2730C81B" w14:textId="77777777" w:rsidR="00E775B0" w:rsidRDefault="00E775B0"/>
    <w:p w14:paraId="15798901" w14:textId="77777777" w:rsidR="00E775B0" w:rsidRPr="00E775B0" w:rsidRDefault="00E775B0">
      <w:pPr>
        <w:rPr>
          <w:b/>
        </w:rPr>
      </w:pPr>
      <w:r w:rsidRPr="00E775B0">
        <w:rPr>
          <w:b/>
        </w:rPr>
        <w:t>Part B. Phase Change Writing Frame</w:t>
      </w:r>
    </w:p>
    <w:p w14:paraId="7289B2FE" w14:textId="4338CDC1" w:rsidR="00E775B0" w:rsidRDefault="00E775B0">
      <w:r w:rsidRPr="00E775B0">
        <w:rPr>
          <w:i/>
        </w:rPr>
        <w:t>Directions</w:t>
      </w:r>
      <w:r>
        <w:t xml:space="preserve"> – Use your notes from p. </w:t>
      </w:r>
      <w:r w:rsidR="00DC6E92">
        <w:t xml:space="preserve">10 &amp; </w:t>
      </w:r>
      <w:r w:rsidR="005C3744">
        <w:t>18</w:t>
      </w:r>
      <w:r>
        <w:t>-23 to complete the following writing frame.  This will create a working explanation for what phase changes are and how they happen.</w:t>
      </w:r>
    </w:p>
    <w:p w14:paraId="361A95DD" w14:textId="77777777" w:rsidR="00DC6E92" w:rsidRDefault="00DC6E92"/>
    <w:p w14:paraId="4C50D6AC" w14:textId="77777777" w:rsidR="003034A9" w:rsidRDefault="00DC6E92">
      <w:r>
        <w:t xml:space="preserve">_________________________ changes are changes in matter where nothing new is produced and matter only changes in size, shape, or _________________________.  This means that changes of state are an example of _____________________________ changes.     </w:t>
      </w:r>
    </w:p>
    <w:p w14:paraId="78F84088" w14:textId="77777777" w:rsidR="003034A9" w:rsidRDefault="003034A9"/>
    <w:p w14:paraId="34F40C63" w14:textId="1F5D42C7" w:rsidR="00DC6E92" w:rsidRDefault="003034A9">
      <w:r>
        <w:t xml:space="preserve">Phase changes are when _______________________ changes from one phase or state to another.  An example of this would be ________________________________________________.  Phase changes happen when matter ___________________ or gains enough ______________________ ______________________ to change states, which happens when there is an increase or decrease in _____________________________________.   </w:t>
      </w:r>
    </w:p>
    <w:p w14:paraId="68F5C37E" w14:textId="77777777" w:rsidR="006C3A11" w:rsidRDefault="006C3A11"/>
    <w:p w14:paraId="37599BAE" w14:textId="3988550C" w:rsidR="006C3A11" w:rsidRDefault="006C3A11">
      <w:r>
        <w:t xml:space="preserve">For example, </w:t>
      </w:r>
      <w:r w:rsidR="00D027F0">
        <w:t>molecules of solid water (ice) vibrate very ____________________</w:t>
      </w:r>
      <w:r>
        <w:t xml:space="preserve"> </w:t>
      </w:r>
      <w:r w:rsidR="00D027F0">
        <w:t xml:space="preserve">in one place.  If we take the ice out of the freezer, it will get ___________________________.  When the temperature increases, the water molecule _____________________ </w:t>
      </w:r>
      <w:r w:rsidR="005C3744">
        <w:t xml:space="preserve"> </w:t>
      </w:r>
      <w:r w:rsidR="00D027F0">
        <w:t>energy and starts to move more ________________________.  Eventually it will have enough energy to break free from the other water molecules and become ________________________ water.  This phase change is known as _____________________________.</w:t>
      </w:r>
      <w:r w:rsidR="005C3744">
        <w:t xml:space="preserve">   If the </w:t>
      </w:r>
      <w:bookmarkStart w:id="0" w:name="_GoBack"/>
      <w:bookmarkEnd w:id="0"/>
      <w:r w:rsidR="005C3744">
        <w:t>liquid water molecule then ____________ enough energy, it will become solid ice again.  This is called _________________________.</w:t>
      </w:r>
    </w:p>
    <w:sectPr w:rsidR="006C3A11" w:rsidSect="00041A39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5243D4" w14:textId="77777777" w:rsidR="006C3A11" w:rsidRDefault="006C3A11" w:rsidP="00E775B0">
      <w:r>
        <w:separator/>
      </w:r>
    </w:p>
  </w:endnote>
  <w:endnote w:type="continuationSeparator" w:id="0">
    <w:p w14:paraId="403625AB" w14:textId="77777777" w:rsidR="006C3A11" w:rsidRDefault="006C3A11" w:rsidP="00E77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A4ACFE" w14:textId="77777777" w:rsidR="006C3A11" w:rsidRDefault="006C3A11" w:rsidP="00E775B0">
      <w:r>
        <w:separator/>
      </w:r>
    </w:p>
  </w:footnote>
  <w:footnote w:type="continuationSeparator" w:id="0">
    <w:p w14:paraId="0D5D7438" w14:textId="77777777" w:rsidR="006C3A11" w:rsidRDefault="006C3A11" w:rsidP="00E775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F9A47" w14:textId="77777777" w:rsidR="006C3A11" w:rsidRPr="00E775B0" w:rsidRDefault="006C3A11" w:rsidP="00E775B0">
    <w:pPr>
      <w:rPr>
        <w:b/>
      </w:rPr>
    </w:pPr>
    <w:r w:rsidRPr="00E775B0">
      <w:rPr>
        <w:b/>
      </w:rPr>
      <w:t>Explaining Changes in Matter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5B0"/>
    <w:rsid w:val="000071C4"/>
    <w:rsid w:val="00041A39"/>
    <w:rsid w:val="003034A9"/>
    <w:rsid w:val="005C3744"/>
    <w:rsid w:val="006C3A11"/>
    <w:rsid w:val="00A1487A"/>
    <w:rsid w:val="00D027F0"/>
    <w:rsid w:val="00DC6E92"/>
    <w:rsid w:val="00E7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FFC2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5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5B0"/>
  </w:style>
  <w:style w:type="paragraph" w:styleId="Footer">
    <w:name w:val="footer"/>
    <w:basedOn w:val="Normal"/>
    <w:link w:val="FooterChar"/>
    <w:uiPriority w:val="99"/>
    <w:unhideWhenUsed/>
    <w:rsid w:val="00E775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75B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5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5B0"/>
  </w:style>
  <w:style w:type="paragraph" w:styleId="Footer">
    <w:name w:val="footer"/>
    <w:basedOn w:val="Normal"/>
    <w:link w:val="FooterChar"/>
    <w:uiPriority w:val="99"/>
    <w:unhideWhenUsed/>
    <w:rsid w:val="00E775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7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351</Words>
  <Characters>2007</Characters>
  <Application>Microsoft Macintosh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 rachel</dc:creator>
  <cp:keywords/>
  <dc:description/>
  <cp:lastModifiedBy>davis rachel</cp:lastModifiedBy>
  <cp:revision>6</cp:revision>
  <dcterms:created xsi:type="dcterms:W3CDTF">2013-09-04T04:09:00Z</dcterms:created>
  <dcterms:modified xsi:type="dcterms:W3CDTF">2013-09-04T04:46:00Z</dcterms:modified>
</cp:coreProperties>
</file>